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1977"/>
        <w:gridCol w:w="2126"/>
        <w:gridCol w:w="2268"/>
        <w:gridCol w:w="2693"/>
        <w:gridCol w:w="1985"/>
        <w:gridCol w:w="1956"/>
        <w:gridCol w:w="28"/>
        <w:gridCol w:w="2127"/>
        <w:gridCol w:w="1506"/>
      </w:tblGrid>
      <w:tr w:rsidR="007333AC" w14:paraId="6BFDBD52" w14:textId="6671F3A1" w:rsidTr="00EA1F24">
        <w:trPr>
          <w:trHeight w:val="556"/>
        </w:trPr>
        <w:tc>
          <w:tcPr>
            <w:tcW w:w="570" w:type="dxa"/>
            <w:gridSpan w:val="2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5C48B42" w14:textId="77777777" w:rsidR="00D9113C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  <w:r w:rsidR="00D9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D298CC9" w14:textId="6717C3EF" w:rsidR="007333AC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34FD3B46" w14:textId="584F0E4E" w:rsidR="00D9113C" w:rsidRPr="00156AFB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F235D4" w14:textId="16182053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8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EA1F24">
        <w:trPr>
          <w:trHeight w:val="4806"/>
        </w:trPr>
        <w:tc>
          <w:tcPr>
            <w:tcW w:w="570" w:type="dxa"/>
            <w:gridSpan w:val="2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204FFE3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B40C8" w14:textId="445FBFF5" w:rsidR="00D9113C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NIP:5542251126</w:t>
            </w:r>
          </w:p>
          <w:p w14:paraId="52C790F4" w14:textId="34432468" w:rsidR="00D9113C" w:rsidRPr="00A619D1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268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693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1985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56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  <w:gridSpan w:val="3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7" w14:paraId="2126AD54" w14:textId="62DDFDF7" w:rsidTr="00EA1F24">
        <w:trPr>
          <w:trHeight w:val="1124"/>
        </w:trPr>
        <w:tc>
          <w:tcPr>
            <w:tcW w:w="570" w:type="dxa"/>
            <w:gridSpan w:val="2"/>
          </w:tcPr>
          <w:p w14:paraId="4EB67494" w14:textId="28505186" w:rsidR="00555B07" w:rsidRPr="00A619D1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4D49DB15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Kunicki,</w:t>
            </w:r>
          </w:p>
          <w:p w14:paraId="48A33439" w14:textId="1D593A3D" w:rsidR="00555B07" w:rsidRPr="00A619D1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9531578883</w:t>
            </w:r>
          </w:p>
        </w:tc>
        <w:tc>
          <w:tcPr>
            <w:tcW w:w="2126" w:type="dxa"/>
          </w:tcPr>
          <w:p w14:paraId="38173C1C" w14:textId="77777777" w:rsidR="00555B07" w:rsidRPr="00A619D1" w:rsidRDefault="00555B07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268" w:type="dxa"/>
          </w:tcPr>
          <w:p w14:paraId="05A82427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605 537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6B7734F1" w14:textId="1E7F924F" w:rsidR="00555B07" w:rsidRPr="00A619D1" w:rsidRDefault="00555B07" w:rsidP="007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info@budimaxkunicki.pl</w:t>
            </w:r>
          </w:p>
        </w:tc>
        <w:tc>
          <w:tcPr>
            <w:tcW w:w="2693" w:type="dxa"/>
          </w:tcPr>
          <w:p w14:paraId="5F3550BE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RBI.6233.4.2023.EC</w:t>
            </w:r>
          </w:p>
          <w:p w14:paraId="73E4FE85" w14:textId="78AD32D1" w:rsidR="00555B07" w:rsidRPr="00A619D1" w:rsidRDefault="00555B07" w:rsidP="0032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 czerwca 2023r.</w:t>
            </w:r>
          </w:p>
        </w:tc>
        <w:tc>
          <w:tcPr>
            <w:tcW w:w="1985" w:type="dxa"/>
          </w:tcPr>
          <w:p w14:paraId="33051AF8" w14:textId="46399812" w:rsidR="00555B07" w:rsidRPr="00A619D1" w:rsidRDefault="00555B07" w:rsidP="005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1 sierpnia 2023r.</w:t>
            </w:r>
          </w:p>
        </w:tc>
        <w:tc>
          <w:tcPr>
            <w:tcW w:w="1956" w:type="dxa"/>
          </w:tcPr>
          <w:p w14:paraId="65E8703C" w14:textId="70A6A7B3" w:rsidR="00555B07" w:rsidRPr="00A619D1" w:rsidRDefault="00555B07" w:rsidP="00A5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sierpnia 2033r.</w:t>
            </w:r>
          </w:p>
        </w:tc>
        <w:tc>
          <w:tcPr>
            <w:tcW w:w="3661" w:type="dxa"/>
            <w:gridSpan w:val="3"/>
          </w:tcPr>
          <w:p w14:paraId="7964CEE2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EA1F24">
        <w:trPr>
          <w:trHeight w:val="864"/>
        </w:trPr>
        <w:tc>
          <w:tcPr>
            <w:tcW w:w="570" w:type="dxa"/>
            <w:gridSpan w:val="2"/>
          </w:tcPr>
          <w:p w14:paraId="43040B88" w14:textId="3A0E7D1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50C947C9" w14:textId="1FC2A234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„EKOTRANS” Krzysztof Czarnecki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B4078" w14:textId="4697AAA6" w:rsidR="00555B07" w:rsidRDefault="00555B07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9531576039</w:t>
            </w:r>
          </w:p>
        </w:tc>
        <w:tc>
          <w:tcPr>
            <w:tcW w:w="2126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268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693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4872D6F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2017r.</w:t>
            </w:r>
          </w:p>
        </w:tc>
        <w:tc>
          <w:tcPr>
            <w:tcW w:w="1985" w:type="dxa"/>
          </w:tcPr>
          <w:p w14:paraId="2AF0D691" w14:textId="71EA57D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2017r.</w:t>
            </w:r>
          </w:p>
        </w:tc>
        <w:tc>
          <w:tcPr>
            <w:tcW w:w="1956" w:type="dxa"/>
          </w:tcPr>
          <w:p w14:paraId="74643537" w14:textId="447C719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2027r.</w:t>
            </w:r>
          </w:p>
        </w:tc>
        <w:tc>
          <w:tcPr>
            <w:tcW w:w="3661" w:type="dxa"/>
            <w:gridSpan w:val="3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EA1F24">
        <w:trPr>
          <w:trHeight w:val="864"/>
        </w:trPr>
        <w:tc>
          <w:tcPr>
            <w:tcW w:w="570" w:type="dxa"/>
            <w:gridSpan w:val="2"/>
          </w:tcPr>
          <w:p w14:paraId="00750F58" w14:textId="5E73C718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</w:tcPr>
          <w:p w14:paraId="5BC5CD4B" w14:textId="7F3836F3" w:rsidR="00D9113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 Sp. z o.o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5DA58C5" w14:textId="5315EA3C" w:rsidR="007333A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6482730408</w:t>
            </w:r>
          </w:p>
        </w:tc>
        <w:tc>
          <w:tcPr>
            <w:tcW w:w="2126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268" w:type="dxa"/>
          </w:tcPr>
          <w:p w14:paraId="53A9747E" w14:textId="57D5DB01" w:rsidR="007333AC" w:rsidRPr="00EA1F24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801 133 088, 32 278 45 31</w:t>
            </w:r>
          </w:p>
          <w:p w14:paraId="26E6EE3A" w14:textId="05B07704" w:rsidR="007333AC" w:rsidRPr="00EA1F24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biuro@wcserwis.pl</w:t>
            </w:r>
          </w:p>
        </w:tc>
        <w:tc>
          <w:tcPr>
            <w:tcW w:w="2693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4500BD8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2017r.</w:t>
            </w:r>
          </w:p>
          <w:p w14:paraId="3AF6B0D3" w14:textId="4CA5090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2023r. (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 xml:space="preserve">dec.zm.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dot. formy prawnej, firmy i siedziby)</w:t>
            </w:r>
          </w:p>
        </w:tc>
        <w:tc>
          <w:tcPr>
            <w:tcW w:w="1985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56" w:type="dxa"/>
          </w:tcPr>
          <w:p w14:paraId="4D6D15D4" w14:textId="751DA5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  <w:tc>
          <w:tcPr>
            <w:tcW w:w="3661" w:type="dxa"/>
            <w:gridSpan w:val="3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EA1F24">
        <w:trPr>
          <w:trHeight w:val="864"/>
        </w:trPr>
        <w:tc>
          <w:tcPr>
            <w:tcW w:w="570" w:type="dxa"/>
            <w:gridSpan w:val="2"/>
          </w:tcPr>
          <w:p w14:paraId="1C72D238" w14:textId="0085DE5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84636AC" w14:textId="2AA10A2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780E9" w14:textId="261D0E62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1180042784</w:t>
            </w:r>
          </w:p>
        </w:tc>
        <w:tc>
          <w:tcPr>
            <w:tcW w:w="2126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268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693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0EBB9B6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2018r.</w:t>
            </w:r>
          </w:p>
        </w:tc>
        <w:tc>
          <w:tcPr>
            <w:tcW w:w="1985" w:type="dxa"/>
          </w:tcPr>
          <w:p w14:paraId="7DD48D38" w14:textId="16B67D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1956" w:type="dxa"/>
          </w:tcPr>
          <w:p w14:paraId="5E3A97B3" w14:textId="34114C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2028r.</w:t>
            </w:r>
          </w:p>
        </w:tc>
        <w:tc>
          <w:tcPr>
            <w:tcW w:w="3661" w:type="dxa"/>
            <w:gridSpan w:val="3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EA1F24">
        <w:trPr>
          <w:trHeight w:val="864"/>
        </w:trPr>
        <w:tc>
          <w:tcPr>
            <w:tcW w:w="570" w:type="dxa"/>
            <w:gridSpan w:val="2"/>
          </w:tcPr>
          <w:p w14:paraId="462D3832" w14:textId="1EED19B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33CC1B2" w14:textId="7F0E65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1A969" w14:textId="70CFDBAA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9532240666</w:t>
            </w:r>
          </w:p>
        </w:tc>
        <w:tc>
          <w:tcPr>
            <w:tcW w:w="2126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268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693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1985" w:type="dxa"/>
          </w:tcPr>
          <w:p w14:paraId="77963AFE" w14:textId="4DB1DD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1956" w:type="dxa"/>
          </w:tcPr>
          <w:p w14:paraId="596222A0" w14:textId="2A8BBB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  <w:tc>
          <w:tcPr>
            <w:tcW w:w="3661" w:type="dxa"/>
            <w:gridSpan w:val="3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EA1F24">
        <w:trPr>
          <w:trHeight w:val="864"/>
        </w:trPr>
        <w:tc>
          <w:tcPr>
            <w:tcW w:w="570" w:type="dxa"/>
            <w:gridSpan w:val="2"/>
          </w:tcPr>
          <w:p w14:paraId="2353FAA4" w14:textId="564028F2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A97D6D6" w14:textId="665BFDE9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33A05" w14:textId="6139047D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5621685439</w:t>
            </w:r>
          </w:p>
        </w:tc>
        <w:tc>
          <w:tcPr>
            <w:tcW w:w="2126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268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693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48F5265" w14:textId="780BCD7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2020r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B5566C7" w14:textId="77777777" w:rsidR="00D21484" w:rsidRDefault="00D2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RBI.6233.14.2023.EC</w:t>
            </w:r>
          </w:p>
          <w:p w14:paraId="42438217" w14:textId="093ED449" w:rsidR="00D21484" w:rsidRDefault="00D2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stycznia 2024 r.</w:t>
            </w:r>
            <w:r w:rsidR="003B1E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34A09">
              <w:rPr>
                <w:rFonts w:ascii="Times New Roman" w:hAnsi="Times New Roman" w:cs="Times New Roman"/>
                <w:sz w:val="24"/>
                <w:szCs w:val="24"/>
              </w:rPr>
              <w:t>dec.zm.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dot.</w:t>
            </w:r>
            <w:r w:rsidR="00C34A09">
              <w:rPr>
                <w:rFonts w:ascii="Times New Roman" w:hAnsi="Times New Roman" w:cs="Times New Roman"/>
                <w:sz w:val="24"/>
                <w:szCs w:val="24"/>
              </w:rPr>
              <w:t>dodani</w:t>
            </w:r>
            <w:r w:rsidR="003A05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C34A09">
              <w:rPr>
                <w:rFonts w:ascii="Times New Roman" w:hAnsi="Times New Roman" w:cs="Times New Roman"/>
                <w:sz w:val="24"/>
                <w:szCs w:val="24"/>
              </w:rPr>
              <w:t xml:space="preserve"> drugiej stacji zlewnej)</w:t>
            </w:r>
          </w:p>
        </w:tc>
        <w:tc>
          <w:tcPr>
            <w:tcW w:w="1985" w:type="dxa"/>
          </w:tcPr>
          <w:p w14:paraId="32E28F7D" w14:textId="3B913280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1956" w:type="dxa"/>
          </w:tcPr>
          <w:p w14:paraId="38A76DCD" w14:textId="4C4B226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  <w:tc>
          <w:tcPr>
            <w:tcW w:w="3661" w:type="dxa"/>
            <w:gridSpan w:val="3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EA1F24">
        <w:trPr>
          <w:trHeight w:val="864"/>
        </w:trPr>
        <w:tc>
          <w:tcPr>
            <w:tcW w:w="570" w:type="dxa"/>
            <w:gridSpan w:val="2"/>
          </w:tcPr>
          <w:p w14:paraId="65B9A82F" w14:textId="3523D41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B0A14F" w14:textId="7228CC5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5B5C5F4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5361938486</w:t>
            </w:r>
          </w:p>
        </w:tc>
        <w:tc>
          <w:tcPr>
            <w:tcW w:w="2126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268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693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0F1424B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2021r.</w:t>
            </w:r>
          </w:p>
        </w:tc>
        <w:tc>
          <w:tcPr>
            <w:tcW w:w="1985" w:type="dxa"/>
          </w:tcPr>
          <w:p w14:paraId="44095A5F" w14:textId="425C337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2021r.</w:t>
            </w:r>
          </w:p>
        </w:tc>
        <w:tc>
          <w:tcPr>
            <w:tcW w:w="1956" w:type="dxa"/>
          </w:tcPr>
          <w:p w14:paraId="4E47A853" w14:textId="7972C0D2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3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EA1F24">
        <w:trPr>
          <w:trHeight w:val="864"/>
        </w:trPr>
        <w:tc>
          <w:tcPr>
            <w:tcW w:w="570" w:type="dxa"/>
            <w:gridSpan w:val="2"/>
          </w:tcPr>
          <w:p w14:paraId="4AD05175" w14:textId="2B875BE3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33E3CF5B" w14:textId="22348A70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P.W. EKO 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Karasz</w:t>
            </w:r>
            <w:proofErr w:type="spellEnd"/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1CEAB" w14:textId="019F9436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5542875631</w:t>
            </w:r>
          </w:p>
        </w:tc>
        <w:tc>
          <w:tcPr>
            <w:tcW w:w="2126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268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6FDA53FD" w:rsidR="007333AC" w:rsidRDefault="0025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F0524" w:rsidRPr="0021504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693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2D0CF2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2021r.</w:t>
            </w:r>
          </w:p>
        </w:tc>
        <w:tc>
          <w:tcPr>
            <w:tcW w:w="1985" w:type="dxa"/>
          </w:tcPr>
          <w:p w14:paraId="45636B38" w14:textId="662F74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2021r.</w:t>
            </w:r>
          </w:p>
        </w:tc>
        <w:tc>
          <w:tcPr>
            <w:tcW w:w="1956" w:type="dxa"/>
          </w:tcPr>
          <w:p w14:paraId="12152F52" w14:textId="4586372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2031r.</w:t>
            </w:r>
          </w:p>
        </w:tc>
        <w:tc>
          <w:tcPr>
            <w:tcW w:w="3661" w:type="dxa"/>
            <w:gridSpan w:val="3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EA1F24">
        <w:trPr>
          <w:trHeight w:val="864"/>
        </w:trPr>
        <w:tc>
          <w:tcPr>
            <w:tcW w:w="570" w:type="dxa"/>
            <w:gridSpan w:val="2"/>
          </w:tcPr>
          <w:p w14:paraId="5DBB9380" w14:textId="6FEA821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B995C05" w14:textId="54AFBA56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68539" w14:textId="32F7A63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5542995281</w:t>
            </w:r>
          </w:p>
        </w:tc>
        <w:tc>
          <w:tcPr>
            <w:tcW w:w="2126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</w:t>
            </w:r>
          </w:p>
        </w:tc>
        <w:tc>
          <w:tcPr>
            <w:tcW w:w="2268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693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6FA8DD9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2021r.</w:t>
            </w:r>
          </w:p>
        </w:tc>
        <w:tc>
          <w:tcPr>
            <w:tcW w:w="1985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1FD846A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  <w:tc>
          <w:tcPr>
            <w:tcW w:w="1956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  <w:gridSpan w:val="3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EA1F24">
        <w:trPr>
          <w:trHeight w:val="864"/>
        </w:trPr>
        <w:tc>
          <w:tcPr>
            <w:tcW w:w="570" w:type="dxa"/>
            <w:gridSpan w:val="2"/>
          </w:tcPr>
          <w:p w14:paraId="02797A64" w14:textId="07C7AA0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0E5E2D4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9009C" w14:textId="1A30FBBF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5621018306</w:t>
            </w:r>
          </w:p>
        </w:tc>
        <w:tc>
          <w:tcPr>
            <w:tcW w:w="2126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Powst.Wlkp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 lok.30</w:t>
            </w:r>
          </w:p>
        </w:tc>
        <w:tc>
          <w:tcPr>
            <w:tcW w:w="2268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693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0F7175A9" w:rsidR="007333AC" w:rsidRDefault="00D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 dnia 9 maja 2023r.</w:t>
            </w:r>
          </w:p>
        </w:tc>
        <w:tc>
          <w:tcPr>
            <w:tcW w:w="1985" w:type="dxa"/>
          </w:tcPr>
          <w:p w14:paraId="49124F38" w14:textId="48FDC87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2023r.</w:t>
            </w:r>
          </w:p>
        </w:tc>
        <w:tc>
          <w:tcPr>
            <w:tcW w:w="1956" w:type="dxa"/>
          </w:tcPr>
          <w:p w14:paraId="5E75F6BA" w14:textId="4B00C1D8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2031r.</w:t>
            </w:r>
          </w:p>
        </w:tc>
        <w:tc>
          <w:tcPr>
            <w:tcW w:w="3661" w:type="dxa"/>
            <w:gridSpan w:val="3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5C5C670C" w:rsidR="00B30761" w:rsidRDefault="00E144A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osadników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lacjach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przydomo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  <w:tr w:rsidR="002E1D1B" w14:paraId="245EFD65" w14:textId="77777777" w:rsidTr="00EA1F24">
        <w:trPr>
          <w:trHeight w:val="864"/>
        </w:trPr>
        <w:tc>
          <w:tcPr>
            <w:tcW w:w="570" w:type="dxa"/>
            <w:gridSpan w:val="2"/>
          </w:tcPr>
          <w:p w14:paraId="38A29CB4" w14:textId="7009B044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77" w:type="dxa"/>
          </w:tcPr>
          <w:p w14:paraId="56ED95C9" w14:textId="607ECAEE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Przedsi</w:t>
            </w:r>
            <w:r w:rsidR="003E645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biorstwoWielobranżowe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„LUKTRANS” Łukasz Słowiński</w:t>
            </w:r>
          </w:p>
          <w:p w14:paraId="5162727E" w14:textId="3E31A0F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NIP:5621743421</w:t>
            </w:r>
          </w:p>
        </w:tc>
        <w:tc>
          <w:tcPr>
            <w:tcW w:w="2126" w:type="dxa"/>
          </w:tcPr>
          <w:p w14:paraId="175ED670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48CF2217" w14:textId="35E68BCB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Odrodzenia 7 lok.17</w:t>
            </w:r>
          </w:p>
        </w:tc>
        <w:tc>
          <w:tcPr>
            <w:tcW w:w="2268" w:type="dxa"/>
          </w:tcPr>
          <w:p w14:paraId="4D5BAFC9" w14:textId="5E948F0A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="001316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131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693" w:type="dxa"/>
          </w:tcPr>
          <w:p w14:paraId="0EE14CBD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RBI.6233.7.2023.EC</w:t>
            </w:r>
          </w:p>
          <w:p w14:paraId="51738D48" w14:textId="6EC1A087" w:rsidR="007874E7" w:rsidRDefault="007874E7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grudnia 2023r.</w:t>
            </w:r>
          </w:p>
        </w:tc>
        <w:tc>
          <w:tcPr>
            <w:tcW w:w="1985" w:type="dxa"/>
          </w:tcPr>
          <w:p w14:paraId="58FFE623" w14:textId="0275E2F3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2023r.</w:t>
            </w:r>
          </w:p>
        </w:tc>
        <w:tc>
          <w:tcPr>
            <w:tcW w:w="1956" w:type="dxa"/>
          </w:tcPr>
          <w:p w14:paraId="6C2CA487" w14:textId="586D01A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2033r.</w:t>
            </w:r>
          </w:p>
        </w:tc>
        <w:tc>
          <w:tcPr>
            <w:tcW w:w="3661" w:type="dxa"/>
            <w:gridSpan w:val="3"/>
          </w:tcPr>
          <w:p w14:paraId="3D032513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CB21F05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</w:t>
            </w:r>
          </w:p>
          <w:p w14:paraId="185CE9D8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osadników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83D3F1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lacjach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przydomo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66A18A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oczyszczalni</w:t>
            </w:r>
          </w:p>
          <w:p w14:paraId="07B0CAC1" w14:textId="5F4FEE91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  <w:tr w:rsidR="00131669" w14:paraId="23054297" w14:textId="77777777" w:rsidTr="00EA1F24">
        <w:trPr>
          <w:trHeight w:val="864"/>
        </w:trPr>
        <w:tc>
          <w:tcPr>
            <w:tcW w:w="570" w:type="dxa"/>
            <w:gridSpan w:val="2"/>
          </w:tcPr>
          <w:p w14:paraId="18152DEC" w14:textId="6D111B65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7" w:type="dxa"/>
          </w:tcPr>
          <w:p w14:paraId="2B020224" w14:textId="7777777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Asenizacyjne Agnieszka Jańczak</w:t>
            </w:r>
          </w:p>
          <w:p w14:paraId="7F8F657C" w14:textId="7954D3E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NIP:5562370934</w:t>
            </w:r>
          </w:p>
        </w:tc>
        <w:tc>
          <w:tcPr>
            <w:tcW w:w="2126" w:type="dxa"/>
          </w:tcPr>
          <w:p w14:paraId="024D6B77" w14:textId="7777777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86-060 Tarkowo Dolne</w:t>
            </w:r>
          </w:p>
          <w:p w14:paraId="3B355370" w14:textId="2C675CE6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Energetyczna 1</w:t>
            </w:r>
          </w:p>
        </w:tc>
        <w:tc>
          <w:tcPr>
            <w:tcW w:w="2268" w:type="dxa"/>
          </w:tcPr>
          <w:p w14:paraId="32F621CB" w14:textId="3BCDC7A9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661 023 132</w:t>
            </w:r>
          </w:p>
          <w:p w14:paraId="07CEC03D" w14:textId="0620EF6B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agaszydlo25@tlen.pl</w:t>
            </w:r>
          </w:p>
        </w:tc>
        <w:tc>
          <w:tcPr>
            <w:tcW w:w="2693" w:type="dxa"/>
          </w:tcPr>
          <w:p w14:paraId="21B1A1C1" w14:textId="2D3FC12C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RBI.6233.4.2024.EC</w:t>
            </w:r>
          </w:p>
        </w:tc>
        <w:tc>
          <w:tcPr>
            <w:tcW w:w="1985" w:type="dxa"/>
          </w:tcPr>
          <w:p w14:paraId="3697286E" w14:textId="0170F91B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kwietnia 2024r.</w:t>
            </w:r>
          </w:p>
        </w:tc>
        <w:tc>
          <w:tcPr>
            <w:tcW w:w="1956" w:type="dxa"/>
          </w:tcPr>
          <w:p w14:paraId="5FF6CA18" w14:textId="27BD754E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kwietnia 2034r.</w:t>
            </w:r>
          </w:p>
        </w:tc>
        <w:tc>
          <w:tcPr>
            <w:tcW w:w="3661" w:type="dxa"/>
            <w:gridSpan w:val="3"/>
          </w:tcPr>
          <w:p w14:paraId="19B3D529" w14:textId="77777777" w:rsidR="00131669" w:rsidRDefault="00131669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24" w14:paraId="14996652" w14:textId="77777777" w:rsidTr="00EA1F24">
        <w:trPr>
          <w:gridAfter w:val="1"/>
          <w:wAfter w:w="1506" w:type="dxa"/>
          <w:trHeight w:val="1325"/>
        </w:trPr>
        <w:tc>
          <w:tcPr>
            <w:tcW w:w="562" w:type="dxa"/>
          </w:tcPr>
          <w:p w14:paraId="0B12EC15" w14:textId="3A3F0C44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gridSpan w:val="2"/>
          </w:tcPr>
          <w:p w14:paraId="42818284" w14:textId="77777777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</w:p>
          <w:p w14:paraId="65CC2BAA" w14:textId="77777777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Asenizacyjne</w:t>
            </w:r>
          </w:p>
          <w:p w14:paraId="7EA2DC30" w14:textId="77777777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</w:p>
          <w:p w14:paraId="02594DCA" w14:textId="77777777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Leliwa</w:t>
            </w:r>
          </w:p>
          <w:p w14:paraId="6FF7A609" w14:textId="29A60D31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5542436446</w:t>
            </w:r>
          </w:p>
        </w:tc>
        <w:tc>
          <w:tcPr>
            <w:tcW w:w="2126" w:type="dxa"/>
          </w:tcPr>
          <w:p w14:paraId="26CD0199" w14:textId="77777777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Przyłęki</w:t>
            </w:r>
          </w:p>
          <w:p w14:paraId="0AA9A142" w14:textId="09AB4651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Motylowa 15</w:t>
            </w:r>
          </w:p>
        </w:tc>
        <w:tc>
          <w:tcPr>
            <w:tcW w:w="2268" w:type="dxa"/>
          </w:tcPr>
          <w:p w14:paraId="0F91D4A0" w14:textId="7AF1128B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517 279 444</w:t>
            </w:r>
          </w:p>
          <w:p w14:paraId="289C095D" w14:textId="0D5FA73C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piotrleliwa@gmail.com</w:t>
            </w:r>
          </w:p>
        </w:tc>
        <w:tc>
          <w:tcPr>
            <w:tcW w:w="2693" w:type="dxa"/>
          </w:tcPr>
          <w:p w14:paraId="05200AF5" w14:textId="38E57B15" w:rsidR="00EA1F24" w:rsidRDefault="00380E45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RBI.6233.4.2024.EC</w:t>
            </w:r>
          </w:p>
        </w:tc>
        <w:tc>
          <w:tcPr>
            <w:tcW w:w="1985" w:type="dxa"/>
          </w:tcPr>
          <w:p w14:paraId="39510822" w14:textId="48178E32" w:rsidR="00EA1F24" w:rsidRDefault="00380E45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grudnia 2024r.</w:t>
            </w:r>
          </w:p>
        </w:tc>
        <w:tc>
          <w:tcPr>
            <w:tcW w:w="1984" w:type="dxa"/>
            <w:gridSpan w:val="2"/>
          </w:tcPr>
          <w:p w14:paraId="74B1E3DA" w14:textId="239D5F34" w:rsidR="00EA1F24" w:rsidRDefault="00380E45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45">
              <w:rPr>
                <w:rFonts w:ascii="Times New Roman" w:hAnsi="Times New Roman" w:cs="Times New Roman"/>
                <w:sz w:val="24"/>
                <w:szCs w:val="24"/>
              </w:rPr>
              <w:t>12 grudnia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380E45">
              <w:rPr>
                <w:rFonts w:ascii="Times New Roman" w:hAnsi="Times New Roman" w:cs="Times New Roman"/>
                <w:sz w:val="24"/>
                <w:szCs w:val="24"/>
              </w:rPr>
              <w:t>4r</w:t>
            </w:r>
          </w:p>
        </w:tc>
        <w:tc>
          <w:tcPr>
            <w:tcW w:w="2127" w:type="dxa"/>
          </w:tcPr>
          <w:p w14:paraId="677F2ACA" w14:textId="77777777" w:rsidR="00EA1F24" w:rsidRDefault="00EA1F2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5A6DDB45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Wielka,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EA1F24">
        <w:rPr>
          <w:rFonts w:ascii="Times New Roman" w:hAnsi="Times New Roman" w:cs="Times New Roman"/>
          <w:sz w:val="24"/>
          <w:szCs w:val="24"/>
        </w:rPr>
        <w:t>12</w:t>
      </w:r>
      <w:r w:rsidR="00D21484">
        <w:rPr>
          <w:rFonts w:ascii="Times New Roman" w:hAnsi="Times New Roman" w:cs="Times New Roman"/>
          <w:sz w:val="24"/>
          <w:szCs w:val="24"/>
        </w:rPr>
        <w:t xml:space="preserve"> </w:t>
      </w:r>
      <w:r w:rsidR="00EA1F24">
        <w:rPr>
          <w:rFonts w:ascii="Times New Roman" w:hAnsi="Times New Roman" w:cs="Times New Roman"/>
          <w:sz w:val="24"/>
          <w:szCs w:val="24"/>
        </w:rPr>
        <w:t>grudnia</w:t>
      </w:r>
      <w:r w:rsidR="00D21484">
        <w:rPr>
          <w:rFonts w:ascii="Times New Roman" w:hAnsi="Times New Roman" w:cs="Times New Roman"/>
          <w:sz w:val="24"/>
          <w:szCs w:val="24"/>
        </w:rPr>
        <w:t xml:space="preserve"> 2024 r.</w:t>
      </w:r>
    </w:p>
    <w:sectPr w:rsidR="00433CCA" w:rsidSect="00CC1A44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363B7"/>
    <w:rsid w:val="00083EA1"/>
    <w:rsid w:val="000A506C"/>
    <w:rsid w:val="000D7F3D"/>
    <w:rsid w:val="000E6D6A"/>
    <w:rsid w:val="00131669"/>
    <w:rsid w:val="00156AFB"/>
    <w:rsid w:val="002420E0"/>
    <w:rsid w:val="00243819"/>
    <w:rsid w:val="00244B01"/>
    <w:rsid w:val="002454B8"/>
    <w:rsid w:val="00250623"/>
    <w:rsid w:val="002D179D"/>
    <w:rsid w:val="002E15ED"/>
    <w:rsid w:val="002E1D1B"/>
    <w:rsid w:val="002F1F51"/>
    <w:rsid w:val="0031204F"/>
    <w:rsid w:val="003345E1"/>
    <w:rsid w:val="00357316"/>
    <w:rsid w:val="00380E45"/>
    <w:rsid w:val="003A05B3"/>
    <w:rsid w:val="003B1EA9"/>
    <w:rsid w:val="003E645B"/>
    <w:rsid w:val="00433CCA"/>
    <w:rsid w:val="00473D7C"/>
    <w:rsid w:val="00487D5D"/>
    <w:rsid w:val="00501E6F"/>
    <w:rsid w:val="00512465"/>
    <w:rsid w:val="00555B07"/>
    <w:rsid w:val="0058617D"/>
    <w:rsid w:val="00614F47"/>
    <w:rsid w:val="0064339A"/>
    <w:rsid w:val="0068553A"/>
    <w:rsid w:val="006A6A11"/>
    <w:rsid w:val="006A6E7A"/>
    <w:rsid w:val="006E1A5B"/>
    <w:rsid w:val="006E2B41"/>
    <w:rsid w:val="006F63A8"/>
    <w:rsid w:val="00720CDD"/>
    <w:rsid w:val="007333AC"/>
    <w:rsid w:val="00763A88"/>
    <w:rsid w:val="007874E7"/>
    <w:rsid w:val="00790140"/>
    <w:rsid w:val="007A3261"/>
    <w:rsid w:val="007B59D3"/>
    <w:rsid w:val="007B69CF"/>
    <w:rsid w:val="007D7F1E"/>
    <w:rsid w:val="008014E6"/>
    <w:rsid w:val="00871EEE"/>
    <w:rsid w:val="008A2637"/>
    <w:rsid w:val="008B3995"/>
    <w:rsid w:val="008E75B4"/>
    <w:rsid w:val="008F0524"/>
    <w:rsid w:val="00902A7B"/>
    <w:rsid w:val="009047E0"/>
    <w:rsid w:val="00934F3F"/>
    <w:rsid w:val="009572CD"/>
    <w:rsid w:val="00960D25"/>
    <w:rsid w:val="009615D6"/>
    <w:rsid w:val="00973074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25BEA"/>
    <w:rsid w:val="00C34A09"/>
    <w:rsid w:val="00C44343"/>
    <w:rsid w:val="00C8262C"/>
    <w:rsid w:val="00CC1A44"/>
    <w:rsid w:val="00CD3F5C"/>
    <w:rsid w:val="00CE3768"/>
    <w:rsid w:val="00CF70B4"/>
    <w:rsid w:val="00D21484"/>
    <w:rsid w:val="00D37A00"/>
    <w:rsid w:val="00D60719"/>
    <w:rsid w:val="00D9113C"/>
    <w:rsid w:val="00D91C43"/>
    <w:rsid w:val="00DB4C6C"/>
    <w:rsid w:val="00DF72D5"/>
    <w:rsid w:val="00E04D4A"/>
    <w:rsid w:val="00E144A9"/>
    <w:rsid w:val="00E17558"/>
    <w:rsid w:val="00E24A09"/>
    <w:rsid w:val="00EA1F24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k.rupiczak</cp:lastModifiedBy>
  <cp:revision>8</cp:revision>
  <cp:lastPrinted>2024-12-12T08:28:00Z</cp:lastPrinted>
  <dcterms:created xsi:type="dcterms:W3CDTF">2023-12-27T10:29:00Z</dcterms:created>
  <dcterms:modified xsi:type="dcterms:W3CDTF">2024-12-12T08:36:00Z</dcterms:modified>
</cp:coreProperties>
</file>